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93" w:rsidRDefault="003C500E">
      <w:r w:rsidRPr="003C500E">
        <w:t>[url=http://www.yoursmileys.ru/t-birthday.php][img]http://www.yoursmileys.ru/tsmile/birthday/t3328.gif[/img][/url]</w:t>
      </w:r>
    </w:p>
    <w:sectPr w:rsidR="006F5293" w:rsidSect="006F5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500E"/>
    <w:rsid w:val="003C500E"/>
    <w:rsid w:val="006F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2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>цсб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2010-01-29T22:16:00Z</dcterms:created>
  <dcterms:modified xsi:type="dcterms:W3CDTF">2010-01-29T22:16:00Z</dcterms:modified>
</cp:coreProperties>
</file>